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88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487"/>
        <w:gridCol w:w="7501"/>
      </w:tblGrid>
      <w:tr w:rsidR="00101045" w:rsidRPr="003F3594" w14:paraId="004875B4" w14:textId="77777777" w:rsidTr="0057374E">
        <w:trPr>
          <w:trHeight w:val="446"/>
        </w:trPr>
        <w:tc>
          <w:tcPr>
            <w:tcW w:w="2487" w:type="dxa"/>
          </w:tcPr>
          <w:p w14:paraId="3B5936C5" w14:textId="77777777" w:rsidR="00101045" w:rsidRPr="003F3594" w:rsidRDefault="00101045" w:rsidP="006F26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Thursday, February 27</w:t>
            </w:r>
          </w:p>
        </w:tc>
        <w:tc>
          <w:tcPr>
            <w:tcW w:w="7501" w:type="dxa"/>
          </w:tcPr>
          <w:p w14:paraId="6896E7D3" w14:textId="44E0F9EA" w:rsidR="00101045" w:rsidRPr="003F3594" w:rsidRDefault="004B19C7" w:rsidP="006F26AB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Hyatt Regency Frisco and UNT Frisco Landing</w:t>
            </w:r>
          </w:p>
        </w:tc>
      </w:tr>
      <w:tr w:rsidR="0057374E" w:rsidRPr="003F3594" w14:paraId="5F16BAB3" w14:textId="77777777" w:rsidTr="0057374E">
        <w:trPr>
          <w:trHeight w:val="446"/>
        </w:trPr>
        <w:tc>
          <w:tcPr>
            <w:tcW w:w="2487" w:type="dxa"/>
          </w:tcPr>
          <w:p w14:paraId="50AB474F" w14:textId="056EC0CE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E42169">
              <w:rPr>
                <w:rFonts w:ascii="Calibri" w:hAnsi="Calibri" w:cs="Calibri"/>
              </w:rPr>
              <w:t>10:00 AM – 12:00 PM</w:t>
            </w:r>
          </w:p>
        </w:tc>
        <w:tc>
          <w:tcPr>
            <w:tcW w:w="7501" w:type="dxa"/>
          </w:tcPr>
          <w:p w14:paraId="55DB74A5" w14:textId="04E750D1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E42169">
              <w:rPr>
                <w:rFonts w:ascii="Calibri" w:hAnsi="Calibri" w:cs="Calibri"/>
              </w:rPr>
              <w:t>ANNUAL WFCHRIE BOARD MEETING PART 1 (Hyatt Regency Frisco)</w:t>
            </w:r>
          </w:p>
        </w:tc>
      </w:tr>
      <w:tr w:rsidR="0057374E" w:rsidRPr="003F3594" w14:paraId="2C5D8566" w14:textId="77777777" w:rsidTr="0057374E">
        <w:trPr>
          <w:trHeight w:val="446"/>
        </w:trPr>
        <w:tc>
          <w:tcPr>
            <w:tcW w:w="2487" w:type="dxa"/>
          </w:tcPr>
          <w:p w14:paraId="6258AF03" w14:textId="36F0A56B" w:rsidR="0057374E" w:rsidRPr="003F3594" w:rsidRDefault="0057374E" w:rsidP="006F26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12:00 PM – 1:00 PM </w:t>
            </w:r>
          </w:p>
        </w:tc>
        <w:tc>
          <w:tcPr>
            <w:tcW w:w="7501" w:type="dxa"/>
          </w:tcPr>
          <w:p w14:paraId="7F3EEED6" w14:textId="5B6CE01B" w:rsidR="0057374E" w:rsidRPr="003F3594" w:rsidRDefault="0057374E" w:rsidP="006F26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LUNCH ON YOUR OWN</w:t>
            </w:r>
          </w:p>
        </w:tc>
      </w:tr>
      <w:tr w:rsidR="0057374E" w:rsidRPr="003F3594" w14:paraId="291C6C9B" w14:textId="77777777" w:rsidTr="0057374E">
        <w:trPr>
          <w:trHeight w:val="446"/>
        </w:trPr>
        <w:tc>
          <w:tcPr>
            <w:tcW w:w="2487" w:type="dxa"/>
          </w:tcPr>
          <w:p w14:paraId="54FDC321" w14:textId="4C84558B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1:00 PM – 3:00PM</w:t>
            </w:r>
          </w:p>
        </w:tc>
        <w:tc>
          <w:tcPr>
            <w:tcW w:w="7501" w:type="dxa"/>
          </w:tcPr>
          <w:p w14:paraId="2633B7BC" w14:textId="311C4F7D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E42169">
              <w:rPr>
                <w:rFonts w:ascii="Calibri" w:hAnsi="Calibri" w:cs="Calibri"/>
              </w:rPr>
              <w:t>ANNUAL WFCHRIE BOARD MEETING PART 2 (Hyatt Regency Frisco)</w:t>
            </w:r>
          </w:p>
        </w:tc>
      </w:tr>
      <w:tr w:rsidR="0057374E" w:rsidRPr="003F3594" w14:paraId="0AE6522B" w14:textId="77777777" w:rsidTr="0057374E">
        <w:trPr>
          <w:trHeight w:val="446"/>
        </w:trPr>
        <w:tc>
          <w:tcPr>
            <w:tcW w:w="2487" w:type="dxa"/>
          </w:tcPr>
          <w:p w14:paraId="212D45D4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3:00 – 4:00 PM</w:t>
            </w:r>
          </w:p>
        </w:tc>
        <w:tc>
          <w:tcPr>
            <w:tcW w:w="7501" w:type="dxa"/>
          </w:tcPr>
          <w:p w14:paraId="60DC9FAB" w14:textId="0ED8683B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Master’s Student Program (Frisco Landing)</w:t>
            </w:r>
          </w:p>
        </w:tc>
      </w:tr>
      <w:tr w:rsidR="0057374E" w:rsidRPr="003F3594" w14:paraId="586B45C9" w14:textId="77777777" w:rsidTr="0057374E">
        <w:trPr>
          <w:trHeight w:val="446"/>
        </w:trPr>
        <w:tc>
          <w:tcPr>
            <w:tcW w:w="2487" w:type="dxa"/>
          </w:tcPr>
          <w:p w14:paraId="40EAF671" w14:textId="77777777" w:rsidR="0057374E" w:rsidRPr="003F3594" w:rsidRDefault="0057374E" w:rsidP="005737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4:30 PM - 5:00 PM</w:t>
            </w:r>
          </w:p>
        </w:tc>
        <w:tc>
          <w:tcPr>
            <w:tcW w:w="7501" w:type="dxa"/>
          </w:tcPr>
          <w:p w14:paraId="10FD1715" w14:textId="5CD10A0F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REGISTRATION AND SPONSORSHIP TABLING (Hyatt Regency Frisco)</w:t>
            </w:r>
          </w:p>
        </w:tc>
      </w:tr>
      <w:tr w:rsidR="0057374E" w:rsidRPr="003F3594" w14:paraId="119547FC" w14:textId="77777777" w:rsidTr="0057374E">
        <w:trPr>
          <w:trHeight w:val="446"/>
        </w:trPr>
        <w:tc>
          <w:tcPr>
            <w:tcW w:w="2487" w:type="dxa"/>
          </w:tcPr>
          <w:p w14:paraId="266122F6" w14:textId="263DF048" w:rsidR="0057374E" w:rsidRPr="003F3594" w:rsidRDefault="0057374E" w:rsidP="005737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5:00 PM - 6:30 PM</w:t>
            </w:r>
          </w:p>
        </w:tc>
        <w:tc>
          <w:tcPr>
            <w:tcW w:w="7501" w:type="dxa"/>
          </w:tcPr>
          <w:p w14:paraId="77870344" w14:textId="59EC1F1C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WELCOME RECEPTION (Hyatt Regency Frisco)</w:t>
            </w:r>
          </w:p>
        </w:tc>
      </w:tr>
      <w:tr w:rsidR="0057374E" w:rsidRPr="003F3594" w14:paraId="068F17B6" w14:textId="77777777" w:rsidTr="0057374E">
        <w:trPr>
          <w:trHeight w:val="288"/>
        </w:trPr>
        <w:tc>
          <w:tcPr>
            <w:tcW w:w="2487" w:type="dxa"/>
          </w:tcPr>
          <w:p w14:paraId="35021274" w14:textId="487EC2CF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Friday, February 28</w:t>
            </w:r>
          </w:p>
        </w:tc>
        <w:tc>
          <w:tcPr>
            <w:tcW w:w="7501" w:type="dxa"/>
          </w:tcPr>
          <w:p w14:paraId="2B8ACAB4" w14:textId="2596AE9D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UNT Frisco Landing</w:t>
            </w:r>
          </w:p>
        </w:tc>
      </w:tr>
      <w:tr w:rsidR="0057374E" w:rsidRPr="003F3594" w14:paraId="68BCEDDC" w14:textId="77777777" w:rsidTr="0057374E">
        <w:trPr>
          <w:trHeight w:val="288"/>
        </w:trPr>
        <w:tc>
          <w:tcPr>
            <w:tcW w:w="2487" w:type="dxa"/>
          </w:tcPr>
          <w:p w14:paraId="3A8D5D0F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8:30AM-9:00AM</w:t>
            </w:r>
          </w:p>
        </w:tc>
        <w:tc>
          <w:tcPr>
            <w:tcW w:w="7501" w:type="dxa"/>
          </w:tcPr>
          <w:p w14:paraId="5C37EE46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REFRESHMENT AND REGISTRATION</w:t>
            </w:r>
          </w:p>
        </w:tc>
      </w:tr>
      <w:tr w:rsidR="0057374E" w:rsidRPr="003F3594" w14:paraId="68C66E26" w14:textId="77777777" w:rsidTr="0057374E">
        <w:trPr>
          <w:trHeight w:val="288"/>
        </w:trPr>
        <w:tc>
          <w:tcPr>
            <w:tcW w:w="2487" w:type="dxa"/>
          </w:tcPr>
          <w:p w14:paraId="32FE097C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9:00-9:45 AM</w:t>
            </w:r>
          </w:p>
        </w:tc>
        <w:tc>
          <w:tcPr>
            <w:tcW w:w="7501" w:type="dxa"/>
          </w:tcPr>
          <w:p w14:paraId="56BE977D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KEYNOTE SPEAKER</w:t>
            </w:r>
          </w:p>
        </w:tc>
      </w:tr>
      <w:tr w:rsidR="0057374E" w:rsidRPr="003F3594" w14:paraId="1226A72D" w14:textId="77777777" w:rsidTr="0057374E">
        <w:trPr>
          <w:trHeight w:val="288"/>
        </w:trPr>
        <w:tc>
          <w:tcPr>
            <w:tcW w:w="2487" w:type="dxa"/>
          </w:tcPr>
          <w:p w14:paraId="1F7C9C8C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10:00 -11:00 AM</w:t>
            </w:r>
          </w:p>
        </w:tc>
        <w:tc>
          <w:tcPr>
            <w:tcW w:w="7501" w:type="dxa"/>
          </w:tcPr>
          <w:p w14:paraId="0A8E5A30" w14:textId="655159F9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PANEL SESSION #1</w:t>
            </w:r>
          </w:p>
        </w:tc>
      </w:tr>
      <w:tr w:rsidR="0057374E" w:rsidRPr="003F3594" w14:paraId="34E73A2F" w14:textId="77777777" w:rsidTr="0057374E">
        <w:trPr>
          <w:trHeight w:val="288"/>
        </w:trPr>
        <w:tc>
          <w:tcPr>
            <w:tcW w:w="2487" w:type="dxa"/>
          </w:tcPr>
          <w:p w14:paraId="609F1075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 xml:space="preserve">11:00 -11:20 AM </w:t>
            </w:r>
          </w:p>
        </w:tc>
        <w:tc>
          <w:tcPr>
            <w:tcW w:w="7501" w:type="dxa"/>
          </w:tcPr>
          <w:p w14:paraId="51473C75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BREAK</w:t>
            </w:r>
          </w:p>
        </w:tc>
      </w:tr>
      <w:tr w:rsidR="0057374E" w:rsidRPr="003F3594" w14:paraId="5687635B" w14:textId="77777777" w:rsidTr="0057374E">
        <w:trPr>
          <w:trHeight w:val="288"/>
        </w:trPr>
        <w:tc>
          <w:tcPr>
            <w:tcW w:w="2487" w:type="dxa"/>
          </w:tcPr>
          <w:p w14:paraId="25AFE336" w14:textId="3ECF842A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11:20 AM-12:20 PM</w:t>
            </w:r>
          </w:p>
        </w:tc>
        <w:tc>
          <w:tcPr>
            <w:tcW w:w="7501" w:type="dxa"/>
          </w:tcPr>
          <w:p w14:paraId="67AC42B1" w14:textId="77777777" w:rsidR="0057374E" w:rsidRPr="003F3594" w:rsidRDefault="0057374E" w:rsidP="0057374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CONCURRENT SESSIONS</w:t>
            </w:r>
          </w:p>
        </w:tc>
      </w:tr>
      <w:tr w:rsidR="0057374E" w:rsidRPr="003F3594" w14:paraId="3DED7C39" w14:textId="77777777" w:rsidTr="0057374E">
        <w:trPr>
          <w:trHeight w:val="288"/>
        </w:trPr>
        <w:tc>
          <w:tcPr>
            <w:tcW w:w="2487" w:type="dxa"/>
          </w:tcPr>
          <w:p w14:paraId="644EE47C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12:30-1:40PM</w:t>
            </w:r>
          </w:p>
        </w:tc>
        <w:tc>
          <w:tcPr>
            <w:tcW w:w="7501" w:type="dxa"/>
          </w:tcPr>
          <w:p w14:paraId="41A04E6D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57374E" w:rsidRPr="003F3594" w14:paraId="24A7BD43" w14:textId="77777777" w:rsidTr="0057374E">
        <w:trPr>
          <w:trHeight w:val="288"/>
        </w:trPr>
        <w:tc>
          <w:tcPr>
            <w:tcW w:w="2487" w:type="dxa"/>
          </w:tcPr>
          <w:p w14:paraId="76A6D4BF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1:50-2:40PM</w:t>
            </w:r>
          </w:p>
        </w:tc>
        <w:tc>
          <w:tcPr>
            <w:tcW w:w="7501" w:type="dxa"/>
          </w:tcPr>
          <w:p w14:paraId="793C9832" w14:textId="065DE832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PANEL SESSION #2</w:t>
            </w:r>
          </w:p>
        </w:tc>
      </w:tr>
      <w:tr w:rsidR="0057374E" w:rsidRPr="003F3594" w14:paraId="691A77FB" w14:textId="77777777" w:rsidTr="0057374E">
        <w:trPr>
          <w:trHeight w:val="288"/>
        </w:trPr>
        <w:tc>
          <w:tcPr>
            <w:tcW w:w="2487" w:type="dxa"/>
          </w:tcPr>
          <w:p w14:paraId="521479FF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3:00-4:00PM</w:t>
            </w:r>
          </w:p>
        </w:tc>
        <w:tc>
          <w:tcPr>
            <w:tcW w:w="7501" w:type="dxa"/>
          </w:tcPr>
          <w:p w14:paraId="7699107D" w14:textId="77777777" w:rsidR="0057374E" w:rsidRPr="003F3594" w:rsidRDefault="0057374E" w:rsidP="0057374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CONCURRENT SESSIONS</w:t>
            </w:r>
          </w:p>
        </w:tc>
      </w:tr>
      <w:tr w:rsidR="0057374E" w:rsidRPr="003F3594" w14:paraId="6A89A388" w14:textId="77777777" w:rsidTr="0057374E">
        <w:trPr>
          <w:trHeight w:val="288"/>
        </w:trPr>
        <w:tc>
          <w:tcPr>
            <w:tcW w:w="2487" w:type="dxa"/>
          </w:tcPr>
          <w:p w14:paraId="3AED0374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4:00 -4:20 PM</w:t>
            </w:r>
          </w:p>
        </w:tc>
        <w:tc>
          <w:tcPr>
            <w:tcW w:w="7501" w:type="dxa"/>
          </w:tcPr>
          <w:p w14:paraId="31AA3A41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BREAK</w:t>
            </w:r>
          </w:p>
        </w:tc>
      </w:tr>
      <w:tr w:rsidR="0057374E" w:rsidRPr="003F3594" w14:paraId="0D4F6ADA" w14:textId="77777777" w:rsidTr="0057374E">
        <w:trPr>
          <w:trHeight w:val="288"/>
        </w:trPr>
        <w:tc>
          <w:tcPr>
            <w:tcW w:w="2487" w:type="dxa"/>
          </w:tcPr>
          <w:p w14:paraId="3D538308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4:20-5:20PM</w:t>
            </w:r>
          </w:p>
        </w:tc>
        <w:tc>
          <w:tcPr>
            <w:tcW w:w="7501" w:type="dxa"/>
          </w:tcPr>
          <w:p w14:paraId="47D68F97" w14:textId="77777777" w:rsidR="0057374E" w:rsidRPr="003F3594" w:rsidRDefault="0057374E" w:rsidP="0057374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CONCURRENT SESSIONS</w:t>
            </w:r>
          </w:p>
        </w:tc>
      </w:tr>
      <w:tr w:rsidR="0057374E" w:rsidRPr="003F3594" w14:paraId="50C3AF09" w14:textId="77777777" w:rsidTr="0057374E">
        <w:trPr>
          <w:trHeight w:val="288"/>
        </w:trPr>
        <w:tc>
          <w:tcPr>
            <w:tcW w:w="2487" w:type="dxa"/>
          </w:tcPr>
          <w:p w14:paraId="17CAE1E6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6:30 PM</w:t>
            </w:r>
          </w:p>
        </w:tc>
        <w:tc>
          <w:tcPr>
            <w:tcW w:w="7501" w:type="dxa"/>
          </w:tcPr>
          <w:p w14:paraId="5D48E69B" w14:textId="47EA506F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OPT IN DINNER AND NETWORKING EVENT</w:t>
            </w:r>
          </w:p>
        </w:tc>
      </w:tr>
      <w:tr w:rsidR="0057374E" w:rsidRPr="003F3594" w14:paraId="2BEE929E" w14:textId="77777777" w:rsidTr="0057374E">
        <w:trPr>
          <w:trHeight w:val="288"/>
        </w:trPr>
        <w:tc>
          <w:tcPr>
            <w:tcW w:w="2487" w:type="dxa"/>
          </w:tcPr>
          <w:p w14:paraId="221C8D23" w14:textId="337F04E1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Saturday, March 1</w:t>
            </w:r>
          </w:p>
        </w:tc>
        <w:tc>
          <w:tcPr>
            <w:tcW w:w="7501" w:type="dxa"/>
          </w:tcPr>
          <w:p w14:paraId="3C5F37DB" w14:textId="2AF486EB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UNT Frisco Landing</w:t>
            </w:r>
          </w:p>
        </w:tc>
      </w:tr>
      <w:tr w:rsidR="0057374E" w:rsidRPr="003F3594" w14:paraId="2B357623" w14:textId="77777777" w:rsidTr="0057374E">
        <w:trPr>
          <w:trHeight w:val="288"/>
        </w:trPr>
        <w:tc>
          <w:tcPr>
            <w:tcW w:w="2487" w:type="dxa"/>
          </w:tcPr>
          <w:p w14:paraId="7A7B8ADE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8:30AM-9:00AM</w:t>
            </w:r>
          </w:p>
        </w:tc>
        <w:tc>
          <w:tcPr>
            <w:tcW w:w="7501" w:type="dxa"/>
          </w:tcPr>
          <w:p w14:paraId="708B4DD2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REFRESHMENT AND REGISTRATION</w:t>
            </w:r>
          </w:p>
        </w:tc>
      </w:tr>
      <w:tr w:rsidR="0057374E" w:rsidRPr="003F3594" w14:paraId="1C7EB987" w14:textId="77777777" w:rsidTr="0057374E">
        <w:trPr>
          <w:trHeight w:val="288"/>
        </w:trPr>
        <w:tc>
          <w:tcPr>
            <w:tcW w:w="2487" w:type="dxa"/>
          </w:tcPr>
          <w:p w14:paraId="3D01F881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8:45 AM - 9:45 AM</w:t>
            </w:r>
          </w:p>
        </w:tc>
        <w:tc>
          <w:tcPr>
            <w:tcW w:w="7501" w:type="dxa"/>
          </w:tcPr>
          <w:p w14:paraId="0FA733E6" w14:textId="4D934832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POSTER SESSIONS</w:t>
            </w:r>
          </w:p>
        </w:tc>
      </w:tr>
      <w:tr w:rsidR="0057374E" w:rsidRPr="003F3594" w14:paraId="46244A08" w14:textId="77777777" w:rsidTr="0057374E">
        <w:trPr>
          <w:trHeight w:val="288"/>
        </w:trPr>
        <w:tc>
          <w:tcPr>
            <w:tcW w:w="2487" w:type="dxa"/>
          </w:tcPr>
          <w:p w14:paraId="44A021A5" w14:textId="7E02AA60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9:45 AM – 10:05 AM</w:t>
            </w:r>
          </w:p>
        </w:tc>
        <w:tc>
          <w:tcPr>
            <w:tcW w:w="7501" w:type="dxa"/>
          </w:tcPr>
          <w:p w14:paraId="4E379A39" w14:textId="4019BBA1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BREAK</w:t>
            </w:r>
          </w:p>
        </w:tc>
      </w:tr>
      <w:tr w:rsidR="0057374E" w:rsidRPr="003F3594" w14:paraId="571BFA9F" w14:textId="77777777" w:rsidTr="0057374E">
        <w:trPr>
          <w:trHeight w:val="288"/>
        </w:trPr>
        <w:tc>
          <w:tcPr>
            <w:tcW w:w="2487" w:type="dxa"/>
          </w:tcPr>
          <w:p w14:paraId="79390020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10:05-11:05 AM</w:t>
            </w:r>
          </w:p>
        </w:tc>
        <w:tc>
          <w:tcPr>
            <w:tcW w:w="7501" w:type="dxa"/>
          </w:tcPr>
          <w:p w14:paraId="1AC6C90F" w14:textId="77777777" w:rsidR="0057374E" w:rsidRPr="003F3594" w:rsidRDefault="0057374E" w:rsidP="0057374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CONCURRENT SESSIONS</w:t>
            </w:r>
          </w:p>
        </w:tc>
      </w:tr>
      <w:tr w:rsidR="0057374E" w:rsidRPr="003F3594" w14:paraId="4E8A8AB2" w14:textId="77777777" w:rsidTr="0057374E">
        <w:trPr>
          <w:trHeight w:val="288"/>
        </w:trPr>
        <w:tc>
          <w:tcPr>
            <w:tcW w:w="2487" w:type="dxa"/>
          </w:tcPr>
          <w:p w14:paraId="25004921" w14:textId="4520F068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11:05 AM – 11:15 AM</w:t>
            </w:r>
          </w:p>
        </w:tc>
        <w:tc>
          <w:tcPr>
            <w:tcW w:w="7501" w:type="dxa"/>
          </w:tcPr>
          <w:p w14:paraId="17024E82" w14:textId="62A1FB34" w:rsidR="0057374E" w:rsidRPr="00064C85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BREAK</w:t>
            </w:r>
          </w:p>
        </w:tc>
      </w:tr>
      <w:tr w:rsidR="0057374E" w:rsidRPr="003F3594" w14:paraId="1CA3231E" w14:textId="77777777" w:rsidTr="0057374E">
        <w:trPr>
          <w:trHeight w:val="288"/>
        </w:trPr>
        <w:tc>
          <w:tcPr>
            <w:tcW w:w="2487" w:type="dxa"/>
          </w:tcPr>
          <w:p w14:paraId="06ABF90E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11:15 AM-12:15 PM</w:t>
            </w:r>
          </w:p>
        </w:tc>
        <w:tc>
          <w:tcPr>
            <w:tcW w:w="7501" w:type="dxa"/>
          </w:tcPr>
          <w:p w14:paraId="0E7E417D" w14:textId="77777777" w:rsidR="0057374E" w:rsidRPr="003F3594" w:rsidRDefault="0057374E" w:rsidP="0057374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b/>
                <w:bCs/>
                <w:sz w:val="24"/>
                <w:szCs w:val="24"/>
              </w:rPr>
              <w:t>CONCURRENT SESSIONS</w:t>
            </w:r>
          </w:p>
        </w:tc>
      </w:tr>
      <w:tr w:rsidR="0057374E" w:rsidRPr="003F3594" w14:paraId="41737F2C" w14:textId="77777777" w:rsidTr="0057374E">
        <w:trPr>
          <w:trHeight w:val="288"/>
        </w:trPr>
        <w:tc>
          <w:tcPr>
            <w:tcW w:w="2487" w:type="dxa"/>
          </w:tcPr>
          <w:p w14:paraId="0F7D8EA2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12:35- 2:00PM</w:t>
            </w:r>
          </w:p>
        </w:tc>
        <w:tc>
          <w:tcPr>
            <w:tcW w:w="7501" w:type="dxa"/>
          </w:tcPr>
          <w:p w14:paraId="5ED58C48" w14:textId="0810F98F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AWARDS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LUNCHEON</w:t>
            </w:r>
          </w:p>
        </w:tc>
      </w:tr>
      <w:tr w:rsidR="0057374E" w:rsidRPr="003F3594" w14:paraId="51B07673" w14:textId="77777777" w:rsidTr="0057374E">
        <w:trPr>
          <w:trHeight w:val="278"/>
        </w:trPr>
        <w:tc>
          <w:tcPr>
            <w:tcW w:w="2487" w:type="dxa"/>
          </w:tcPr>
          <w:p w14:paraId="269625D3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01" w:type="dxa"/>
          </w:tcPr>
          <w:p w14:paraId="6935D81B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NETWORKING RECEPTION</w:t>
            </w:r>
          </w:p>
        </w:tc>
      </w:tr>
      <w:tr w:rsidR="0057374E" w:rsidRPr="003F3594" w14:paraId="734672F5" w14:textId="77777777" w:rsidTr="0057374E">
        <w:trPr>
          <w:trHeight w:val="288"/>
        </w:trPr>
        <w:tc>
          <w:tcPr>
            <w:tcW w:w="2487" w:type="dxa"/>
          </w:tcPr>
          <w:p w14:paraId="79BCF02B" w14:textId="77777777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2:00-3:00PM</w:t>
            </w:r>
          </w:p>
        </w:tc>
        <w:tc>
          <w:tcPr>
            <w:tcW w:w="7501" w:type="dxa"/>
          </w:tcPr>
          <w:p w14:paraId="60568C05" w14:textId="31AA9DD4" w:rsidR="0057374E" w:rsidRPr="003F3594" w:rsidRDefault="0057374E" w:rsidP="0057374E">
            <w:pPr>
              <w:rPr>
                <w:rFonts w:ascii="Calibri" w:hAnsi="Calibri" w:cs="Calibri"/>
                <w:sz w:val="24"/>
                <w:szCs w:val="24"/>
              </w:rPr>
            </w:pPr>
            <w:r w:rsidRPr="003F3594">
              <w:rPr>
                <w:rFonts w:ascii="Calibri" w:hAnsi="Calibri" w:cs="Calibri"/>
                <w:sz w:val="24"/>
                <w:szCs w:val="24"/>
              </w:rPr>
              <w:t>ANNUAL MEMBERSHIP MEETING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CLOSING</w:t>
            </w:r>
          </w:p>
        </w:tc>
      </w:tr>
    </w:tbl>
    <w:p w14:paraId="3C3E95AD" w14:textId="77777777" w:rsidR="005D430A" w:rsidRPr="00101045" w:rsidRDefault="005D430A" w:rsidP="005D430A"/>
    <w:sectPr w:rsidR="005D430A" w:rsidRPr="00101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16"/>
    <w:rsid w:val="000175ED"/>
    <w:rsid w:val="00064C85"/>
    <w:rsid w:val="00101045"/>
    <w:rsid w:val="001A46B0"/>
    <w:rsid w:val="001E2F40"/>
    <w:rsid w:val="002F22EF"/>
    <w:rsid w:val="0030318C"/>
    <w:rsid w:val="0039596E"/>
    <w:rsid w:val="003F3594"/>
    <w:rsid w:val="00406A4F"/>
    <w:rsid w:val="004B19C7"/>
    <w:rsid w:val="00505B67"/>
    <w:rsid w:val="00565ACB"/>
    <w:rsid w:val="0057374E"/>
    <w:rsid w:val="005D430A"/>
    <w:rsid w:val="00664372"/>
    <w:rsid w:val="007A6541"/>
    <w:rsid w:val="00802C9A"/>
    <w:rsid w:val="00A91E64"/>
    <w:rsid w:val="00C55B16"/>
    <w:rsid w:val="00CC088A"/>
    <w:rsid w:val="00D4373B"/>
    <w:rsid w:val="00D507CB"/>
    <w:rsid w:val="00F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BF114"/>
  <w15:chartTrackingRefBased/>
  <w15:docId w15:val="{3046ED95-B558-4187-82B9-CBFA54BE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4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B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B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B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B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B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B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B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B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B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B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5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B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5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B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104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Hickman, M.T.</dc:creator>
  <cp:keywords/>
  <dc:description/>
  <cp:lastModifiedBy>Michelle Millar</cp:lastModifiedBy>
  <cp:revision>8</cp:revision>
  <dcterms:created xsi:type="dcterms:W3CDTF">2025-01-06T20:45:00Z</dcterms:created>
  <dcterms:modified xsi:type="dcterms:W3CDTF">2025-01-08T17:31:00Z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8a6ee177-1093-4403-87c3-5f1a737ebbb0</vt:lpwstr>
  </property>
</Properties>
</file>